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13F90F46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A14E3A">
        <w:rPr>
          <w:rFonts w:ascii="Times New Roman" w:hAnsi="Times New Roman"/>
          <w:b/>
          <w:sz w:val="14"/>
          <w:szCs w:val="14"/>
        </w:rPr>
        <w:t>55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7EC41835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E655E">
        <w:rPr>
          <w:rFonts w:ascii="Times New Roman" w:hAnsi="Times New Roman"/>
          <w:sz w:val="14"/>
          <w:szCs w:val="14"/>
        </w:rPr>
        <w:t>CONTRATAÇÃO DE EMPRESA ESPECIALIZADA PARA PRESTAR SERVIÇO DE SEGURANÇA</w:t>
      </w:r>
      <w:r w:rsidR="00EE1D70">
        <w:rPr>
          <w:rFonts w:ascii="Times New Roman" w:hAnsi="Times New Roman"/>
          <w:sz w:val="14"/>
          <w:szCs w:val="14"/>
        </w:rPr>
        <w:t>.</w:t>
      </w:r>
    </w:p>
    <w:p w14:paraId="4516A18A" w14:textId="34890E89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616D3" w:rsidRPr="006616D3">
        <w:rPr>
          <w:rFonts w:ascii="Times New Roman" w:hAnsi="Times New Roman"/>
          <w:sz w:val="14"/>
          <w:szCs w:val="14"/>
        </w:rPr>
        <w:t>SUED SERVICOS VIGILANCIA E SEGURANCA LTDA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9F35DB" w:rsidRPr="009F35DB">
        <w:rPr>
          <w:rFonts w:ascii="Times New Roman" w:hAnsi="Times New Roman"/>
          <w:sz w:val="14"/>
          <w:szCs w:val="14"/>
        </w:rPr>
        <w:t>28.110.747/0001-11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39B07012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9F35DB">
        <w:rPr>
          <w:rFonts w:ascii="Times New Roman" w:hAnsi="Times New Roman"/>
          <w:sz w:val="14"/>
          <w:szCs w:val="14"/>
        </w:rPr>
        <w:t>8.550</w:t>
      </w:r>
      <w:r w:rsidR="00D02E4B">
        <w:rPr>
          <w:rFonts w:ascii="Times New Roman" w:hAnsi="Times New Roman"/>
          <w:sz w:val="14"/>
          <w:szCs w:val="14"/>
        </w:rPr>
        <w:t>,00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9F35DB">
        <w:rPr>
          <w:rFonts w:ascii="Times New Roman" w:hAnsi="Times New Roman"/>
          <w:sz w:val="14"/>
          <w:szCs w:val="14"/>
        </w:rPr>
        <w:t>oito mil e quinhentos e cinquenta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33EE57C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312464">
        <w:rPr>
          <w:rFonts w:ascii="Times New Roman" w:hAnsi="Times New Roman"/>
          <w:sz w:val="14"/>
          <w:szCs w:val="14"/>
        </w:rPr>
        <w:t>12</w:t>
      </w:r>
      <w:r w:rsidR="00F904DC">
        <w:rPr>
          <w:rFonts w:ascii="Times New Roman" w:hAnsi="Times New Roman"/>
          <w:sz w:val="14"/>
          <w:szCs w:val="14"/>
        </w:rPr>
        <w:t xml:space="preserve"> de </w:t>
      </w:r>
      <w:r w:rsidR="00EE1D70">
        <w:rPr>
          <w:rFonts w:ascii="Times New Roman" w:hAnsi="Times New Roman"/>
          <w:sz w:val="14"/>
          <w:szCs w:val="14"/>
        </w:rPr>
        <w:t>setembro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6DCE8F5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312464">
        <w:rPr>
          <w:rFonts w:ascii="Times New Roman" w:hAnsi="Times New Roman"/>
          <w:sz w:val="14"/>
          <w:szCs w:val="14"/>
        </w:rPr>
        <w:t>12</w:t>
      </w:r>
      <w:r w:rsidR="00EE1D70">
        <w:rPr>
          <w:rFonts w:ascii="Times New Roman" w:hAnsi="Times New Roman"/>
          <w:sz w:val="14"/>
          <w:szCs w:val="14"/>
        </w:rPr>
        <w:t xml:space="preserve"> de setembro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4331" w14:textId="77777777" w:rsidR="00C665C4" w:rsidRDefault="00C665C4">
      <w:r>
        <w:separator/>
      </w:r>
    </w:p>
  </w:endnote>
  <w:endnote w:type="continuationSeparator" w:id="0">
    <w:p w14:paraId="2BFC920E" w14:textId="77777777" w:rsidR="00C665C4" w:rsidRDefault="00C6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5D21" w14:textId="77777777" w:rsidR="00C665C4" w:rsidRDefault="00C665C4">
      <w:r>
        <w:separator/>
      </w:r>
    </w:p>
  </w:footnote>
  <w:footnote w:type="continuationSeparator" w:id="0">
    <w:p w14:paraId="3093852A" w14:textId="77777777" w:rsidR="00C665C4" w:rsidRDefault="00C66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993"/>
    <w:rsid w:val="0003678B"/>
    <w:rsid w:val="000765B5"/>
    <w:rsid w:val="000A6833"/>
    <w:rsid w:val="000B5369"/>
    <w:rsid w:val="000C1E54"/>
    <w:rsid w:val="000E2171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56EDB"/>
    <w:rsid w:val="00260284"/>
    <w:rsid w:val="002632C1"/>
    <w:rsid w:val="00272F64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2464"/>
    <w:rsid w:val="003136C7"/>
    <w:rsid w:val="003165D1"/>
    <w:rsid w:val="003248FE"/>
    <w:rsid w:val="0032731E"/>
    <w:rsid w:val="0033425A"/>
    <w:rsid w:val="0033721C"/>
    <w:rsid w:val="0033794C"/>
    <w:rsid w:val="00350F2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92448"/>
    <w:rsid w:val="004930AD"/>
    <w:rsid w:val="00494B2D"/>
    <w:rsid w:val="00497E38"/>
    <w:rsid w:val="004A7CC1"/>
    <w:rsid w:val="004B107D"/>
    <w:rsid w:val="004D5E19"/>
    <w:rsid w:val="004E3700"/>
    <w:rsid w:val="004E3EBF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17209"/>
    <w:rsid w:val="0063289D"/>
    <w:rsid w:val="006344B8"/>
    <w:rsid w:val="0064390A"/>
    <w:rsid w:val="00653198"/>
    <w:rsid w:val="0065429B"/>
    <w:rsid w:val="0065773C"/>
    <w:rsid w:val="006600D1"/>
    <w:rsid w:val="006616D3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55E"/>
    <w:rsid w:val="006E673C"/>
    <w:rsid w:val="00715183"/>
    <w:rsid w:val="00722B97"/>
    <w:rsid w:val="00726F1A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C7AC5"/>
    <w:rsid w:val="007D2656"/>
    <w:rsid w:val="007E7E93"/>
    <w:rsid w:val="007F002B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63FD"/>
    <w:rsid w:val="009D7A9E"/>
    <w:rsid w:val="009E5A8B"/>
    <w:rsid w:val="009E66EB"/>
    <w:rsid w:val="009F35DB"/>
    <w:rsid w:val="00A00757"/>
    <w:rsid w:val="00A00DF6"/>
    <w:rsid w:val="00A02ACB"/>
    <w:rsid w:val="00A02EFB"/>
    <w:rsid w:val="00A069E4"/>
    <w:rsid w:val="00A14E3A"/>
    <w:rsid w:val="00A17635"/>
    <w:rsid w:val="00A2073B"/>
    <w:rsid w:val="00A328C1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633C0"/>
    <w:rsid w:val="00B67B02"/>
    <w:rsid w:val="00B80FB5"/>
    <w:rsid w:val="00BA2739"/>
    <w:rsid w:val="00BA3F12"/>
    <w:rsid w:val="00BA66BA"/>
    <w:rsid w:val="00BB2016"/>
    <w:rsid w:val="00BB3BED"/>
    <w:rsid w:val="00BB60DC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5377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E1D70"/>
    <w:rsid w:val="00EE26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155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108</cp:revision>
  <cp:lastPrinted>2008-01-22T14:31:00Z</cp:lastPrinted>
  <dcterms:created xsi:type="dcterms:W3CDTF">2021-11-18T19:04:00Z</dcterms:created>
  <dcterms:modified xsi:type="dcterms:W3CDTF">2022-09-12T19:17:00Z</dcterms:modified>
</cp:coreProperties>
</file>